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26" w:rsidRDefault="00624226" w:rsidP="006242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b/>
          <w:sz w:val="24"/>
          <w:szCs w:val="24"/>
          <w:u w:val="single"/>
        </w:rPr>
        <w:t>ROCK Form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A6DDB">
        <w:rPr>
          <w:rFonts w:ascii="Times New Roman" w:hAnsi="Times New Roman" w:cs="Times New Roman"/>
          <w:b/>
          <w:sz w:val="24"/>
          <w:szCs w:val="24"/>
          <w:u w:val="single"/>
        </w:rPr>
        <w:t xml:space="preserve">: Surgery Form – </w:t>
      </w:r>
      <w:proofErr w:type="spellStart"/>
      <w:r w:rsidR="003650ED">
        <w:rPr>
          <w:rFonts w:ascii="Times New Roman" w:hAnsi="Times New Roman" w:cs="Times New Roman"/>
          <w:b/>
          <w:sz w:val="24"/>
          <w:szCs w:val="24"/>
          <w:u w:val="single"/>
        </w:rPr>
        <w:t>Malalignment</w:t>
      </w:r>
      <w:proofErr w:type="spellEnd"/>
    </w:p>
    <w:p w:rsidR="00624226" w:rsidRDefault="00624226" w:rsidP="006242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226" w:rsidRPr="005B27B1" w:rsidRDefault="00624226" w:rsidP="006242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Physical Exam</w:t>
      </w:r>
    </w:p>
    <w:p w:rsidR="00624226" w:rsidRPr="00624226" w:rsidRDefault="00624226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Appearance of standing alignment</w:t>
      </w:r>
      <w:bookmarkStart w:id="0" w:name="_GoBack"/>
      <w:bookmarkEnd w:id="0"/>
    </w:p>
    <w:p w:rsidR="00624226" w:rsidRP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Neutral</w:t>
      </w:r>
    </w:p>
    <w:p w:rsidR="00624226" w:rsidRP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226">
        <w:rPr>
          <w:rFonts w:ascii="Times New Roman" w:hAnsi="Times New Roman" w:cs="Times New Roman"/>
          <w:sz w:val="24"/>
          <w:szCs w:val="24"/>
        </w:rPr>
        <w:t>Varus</w:t>
      </w:r>
      <w:proofErr w:type="spellEnd"/>
    </w:p>
    <w:p w:rsid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Valgus</w:t>
      </w:r>
    </w:p>
    <w:p w:rsidR="000E7B03" w:rsidRPr="000E7B03" w:rsidRDefault="000E7B03" w:rsidP="000E7B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 Length Discrepancy (block height to correct pelvic tilt): _____mm</w:t>
      </w:r>
    </w:p>
    <w:p w:rsidR="00624226" w:rsidRPr="00CA6DDB" w:rsidRDefault="00624226" w:rsidP="006242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4226" w:rsidRPr="00D865F6" w:rsidRDefault="000E7B03" w:rsidP="006242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Pre-Operative Radiographic Parameters</w:t>
      </w:r>
    </w:p>
    <w:p w:rsidR="00624226" w:rsidRPr="00624226" w:rsidRDefault="00624226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Mechanical Axis</w:t>
      </w:r>
    </w:p>
    <w:p w:rsidR="00624226" w:rsidRP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Neutral</w:t>
      </w:r>
    </w:p>
    <w:p w:rsidR="00624226" w:rsidRP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226">
        <w:rPr>
          <w:rFonts w:ascii="Times New Roman" w:hAnsi="Times New Roman" w:cs="Times New Roman"/>
          <w:sz w:val="24"/>
          <w:szCs w:val="24"/>
        </w:rPr>
        <w:t>Varus</w:t>
      </w:r>
      <w:proofErr w:type="spellEnd"/>
    </w:p>
    <w:p w:rsidR="00624226" w:rsidRP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Valgus</w:t>
      </w:r>
    </w:p>
    <w:p w:rsidR="00624226" w:rsidRPr="00624226" w:rsidRDefault="00624226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Mechanical Axis Deviation</w:t>
      </w:r>
    </w:p>
    <w:p w:rsidR="00624226" w:rsidRP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None/0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624226" w:rsidRP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______mm medial</w:t>
      </w:r>
    </w:p>
    <w:p w:rsid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______mm lateral</w:t>
      </w:r>
    </w:p>
    <w:p w:rsidR="00624226" w:rsidRDefault="00624226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24226">
        <w:rPr>
          <w:rFonts w:ascii="Times New Roman" w:hAnsi="Times New Roman" w:cs="Times New Roman"/>
          <w:sz w:val="24"/>
          <w:szCs w:val="24"/>
        </w:rPr>
        <w:t>echanical lateral distal femoral angle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mLDFA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624226" w:rsidRDefault="00624226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24226">
        <w:rPr>
          <w:rFonts w:ascii="Times New Roman" w:hAnsi="Times New Roman" w:cs="Times New Roman"/>
          <w:sz w:val="24"/>
          <w:szCs w:val="24"/>
        </w:rPr>
        <w:t xml:space="preserve">echanical medial proximal </w:t>
      </w:r>
      <w:proofErr w:type="spellStart"/>
      <w:r w:rsidRPr="00624226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Pr="00624226">
        <w:rPr>
          <w:rFonts w:ascii="Times New Roman" w:hAnsi="Times New Roman" w:cs="Times New Roman"/>
          <w:sz w:val="24"/>
          <w:szCs w:val="24"/>
        </w:rPr>
        <w:t xml:space="preserve"> angle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mPMTA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624226" w:rsidRDefault="00624226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 Length Discrepancy: _______mm</w:t>
      </w:r>
    </w:p>
    <w:p w:rsid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Orthoroentogram</w:t>
      </w:r>
      <w:proofErr w:type="spellEnd"/>
    </w:p>
    <w:p w:rsidR="00624226" w:rsidRDefault="00624226" w:rsidP="0062422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Scanogram</w:t>
      </w:r>
      <w:proofErr w:type="spellEnd"/>
    </w:p>
    <w:p w:rsidR="00624226" w:rsidRPr="000E7B03" w:rsidRDefault="00624226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CT-</w:t>
      </w:r>
      <w:proofErr w:type="spellStart"/>
      <w:r>
        <w:rPr>
          <w:rFonts w:ascii="Times New Roman" w:hAnsi="Times New Roman" w:cs="Times New Roman"/>
          <w:sz w:val="24"/>
          <w:szCs w:val="24"/>
        </w:rPr>
        <w:t>Scanogram</w:t>
      </w:r>
      <w:proofErr w:type="spellEnd"/>
    </w:p>
    <w:p w:rsidR="00624226" w:rsidRPr="00624226" w:rsidRDefault="00624226" w:rsidP="0062422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4226" w:rsidRPr="00B71DD8" w:rsidRDefault="000E7B03" w:rsidP="00624226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Surgical Procedure</w:t>
      </w:r>
    </w:p>
    <w:p w:rsidR="003650ED" w:rsidRPr="003650ED" w:rsidRDefault="003650ED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0ED">
        <w:rPr>
          <w:rFonts w:ascii="Times New Roman" w:hAnsi="Times New Roman" w:cs="Times New Roman"/>
          <w:sz w:val="24"/>
          <w:szCs w:val="24"/>
        </w:rPr>
        <w:t>None</w:t>
      </w:r>
    </w:p>
    <w:p w:rsidR="00624226" w:rsidRPr="000E7B03" w:rsidRDefault="000E7B03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Guided Growth</w:t>
      </w:r>
    </w:p>
    <w:p w:rsidR="000E7B03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</w:t>
      </w:r>
    </w:p>
    <w:p w:rsidR="000E7B03" w:rsidRDefault="000E7B03" w:rsidP="000E7B0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B03">
        <w:rPr>
          <w:rFonts w:ascii="Times New Roman" w:hAnsi="Times New Roman" w:cs="Times New Roman"/>
          <w:sz w:val="24"/>
          <w:szCs w:val="24"/>
        </w:rPr>
        <w:t>Hemi-</w:t>
      </w:r>
      <w:proofErr w:type="spellStart"/>
      <w:r w:rsidRPr="000E7B03">
        <w:rPr>
          <w:rFonts w:ascii="Times New Roman" w:hAnsi="Times New Roman" w:cs="Times New Roman"/>
          <w:sz w:val="24"/>
          <w:szCs w:val="24"/>
        </w:rPr>
        <w:t>epiphysiodesis</w:t>
      </w:r>
      <w:proofErr w:type="spellEnd"/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Staple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8-plate (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orthofix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Drilling/Curettage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Transphyseal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Screw</w:t>
      </w:r>
    </w:p>
    <w:p w:rsidR="000E7B03" w:rsidRDefault="000E7B03" w:rsidP="000E7B0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Epiphysiodesis</w:t>
      </w:r>
      <w:proofErr w:type="spellEnd"/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Staple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8-plate (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orthofix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Drilling/Curettage</w:t>
      </w:r>
    </w:p>
    <w:p w:rsidR="000E7B03" w:rsidRP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Transphyseal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Screw</w:t>
      </w:r>
    </w:p>
    <w:p w:rsidR="000E7B03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(select all that apply)</w:t>
      </w:r>
    </w:p>
    <w:p w:rsidR="000E7B03" w:rsidRDefault="000E7B03" w:rsidP="000E7B0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Femur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Physis</w:t>
      </w:r>
      <w:proofErr w:type="spellEnd"/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Physis</w:t>
      </w:r>
      <w:proofErr w:type="spellEnd"/>
    </w:p>
    <w:p w:rsidR="000E7B03" w:rsidRDefault="000E7B03" w:rsidP="000E7B0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Tibia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Physis</w:t>
      </w:r>
      <w:proofErr w:type="spellEnd"/>
    </w:p>
    <w:p w:rsidR="000E7B03" w:rsidRP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Physis</w:t>
      </w:r>
      <w:proofErr w:type="spellEnd"/>
    </w:p>
    <w:p w:rsidR="00624226" w:rsidRPr="000E7B03" w:rsidRDefault="000E7B03" w:rsidP="006242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Osteotomy</w:t>
      </w:r>
    </w:p>
    <w:p w:rsidR="000E7B03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</w:t>
      </w:r>
    </w:p>
    <w:p w:rsidR="000E7B03" w:rsidRDefault="000E7B03" w:rsidP="000E7B0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wedge osteotomy</w:t>
      </w:r>
    </w:p>
    <w:p w:rsidR="000E7B03" w:rsidRDefault="000E7B03" w:rsidP="000E7B0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wedge osteotomy</w:t>
      </w:r>
    </w:p>
    <w:p w:rsidR="000E7B03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Location (select all that apply)</w:t>
      </w:r>
    </w:p>
    <w:p w:rsidR="000E7B03" w:rsidRDefault="000E7B03" w:rsidP="000E7B0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Femur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Medial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</w:t>
      </w:r>
    </w:p>
    <w:p w:rsidR="000E7B03" w:rsidRDefault="000E7B03" w:rsidP="000E7B03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Tibia</w:t>
      </w:r>
    </w:p>
    <w:p w:rsid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Medial</w:t>
      </w:r>
    </w:p>
    <w:p w:rsidR="000E7B03" w:rsidRPr="000E7B03" w:rsidRDefault="000E7B03" w:rsidP="000E7B03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</w:t>
      </w:r>
    </w:p>
    <w:p w:rsidR="000E7B03" w:rsidRPr="00CA6DDB" w:rsidRDefault="000E7B03" w:rsidP="000E7B03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:rsidR="000E7B03" w:rsidRPr="00D865F6" w:rsidRDefault="000E7B03" w:rsidP="000E7B0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Post-Operative Radiographic Parameters</w:t>
      </w:r>
      <w:r w:rsidR="005B4614">
        <w:rPr>
          <w:rFonts w:ascii="Times New Roman" w:hAnsi="Times New Roman" w:cs="Times New Roman"/>
          <w:sz w:val="24"/>
          <w:szCs w:val="24"/>
        </w:rPr>
        <w:t xml:space="preserve"> (i.e. Assessment of Correction)</w:t>
      </w:r>
    </w:p>
    <w:p w:rsidR="000E7B03" w:rsidRPr="00624226" w:rsidRDefault="000E7B03" w:rsidP="000E7B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Mechanical Axis</w:t>
      </w:r>
    </w:p>
    <w:p w:rsidR="000E7B03" w:rsidRPr="00624226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Neutral</w:t>
      </w:r>
    </w:p>
    <w:p w:rsidR="000E7B03" w:rsidRPr="00624226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226">
        <w:rPr>
          <w:rFonts w:ascii="Times New Roman" w:hAnsi="Times New Roman" w:cs="Times New Roman"/>
          <w:sz w:val="24"/>
          <w:szCs w:val="24"/>
        </w:rPr>
        <w:t>Varus</w:t>
      </w:r>
      <w:proofErr w:type="spellEnd"/>
    </w:p>
    <w:p w:rsidR="000E7B03" w:rsidRPr="00624226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Valgus</w:t>
      </w:r>
    </w:p>
    <w:p w:rsidR="000E7B03" w:rsidRPr="00624226" w:rsidRDefault="000E7B03" w:rsidP="000E7B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Mechanical Axis Deviation</w:t>
      </w:r>
    </w:p>
    <w:p w:rsidR="000E7B03" w:rsidRPr="00624226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None/0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0E7B03" w:rsidRPr="00624226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______mm medial</w:t>
      </w:r>
    </w:p>
    <w:p w:rsidR="000E7B03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6">
        <w:rPr>
          <w:rFonts w:ascii="Times New Roman" w:hAnsi="Times New Roman" w:cs="Times New Roman"/>
          <w:sz w:val="24"/>
          <w:szCs w:val="24"/>
        </w:rPr>
        <w:t>______mm lateral</w:t>
      </w:r>
    </w:p>
    <w:p w:rsidR="000E7B03" w:rsidRDefault="000E7B03" w:rsidP="000E7B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24226">
        <w:rPr>
          <w:rFonts w:ascii="Times New Roman" w:hAnsi="Times New Roman" w:cs="Times New Roman"/>
          <w:sz w:val="24"/>
          <w:szCs w:val="24"/>
        </w:rPr>
        <w:t>echanical lateral distal femoral angle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mLDFA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E7B03" w:rsidRDefault="000E7B03" w:rsidP="000E7B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24226">
        <w:rPr>
          <w:rFonts w:ascii="Times New Roman" w:hAnsi="Times New Roman" w:cs="Times New Roman"/>
          <w:sz w:val="24"/>
          <w:szCs w:val="24"/>
        </w:rPr>
        <w:t xml:space="preserve">echanical medial proximal </w:t>
      </w:r>
      <w:proofErr w:type="spellStart"/>
      <w:r w:rsidRPr="00624226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Pr="00624226">
        <w:rPr>
          <w:rFonts w:ascii="Times New Roman" w:hAnsi="Times New Roman" w:cs="Times New Roman"/>
          <w:sz w:val="24"/>
          <w:szCs w:val="24"/>
        </w:rPr>
        <w:t xml:space="preserve"> angle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mPMTA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E7B03" w:rsidRDefault="000E7B03" w:rsidP="000E7B0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 Length Discrepancy: _______mm</w:t>
      </w:r>
    </w:p>
    <w:p w:rsidR="000E7B03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Orthoroentogram</w:t>
      </w:r>
      <w:proofErr w:type="spellEnd"/>
    </w:p>
    <w:p w:rsidR="000E7B03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Scanogram</w:t>
      </w:r>
      <w:proofErr w:type="spellEnd"/>
    </w:p>
    <w:p w:rsidR="000E7B03" w:rsidRDefault="000E7B03" w:rsidP="000E7B0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CT-</w:t>
      </w:r>
      <w:proofErr w:type="spellStart"/>
      <w:r>
        <w:rPr>
          <w:rFonts w:ascii="Times New Roman" w:hAnsi="Times New Roman" w:cs="Times New Roman"/>
          <w:sz w:val="24"/>
          <w:szCs w:val="24"/>
        </w:rPr>
        <w:t>Scanogram</w:t>
      </w:r>
      <w:proofErr w:type="spellEnd"/>
    </w:p>
    <w:p w:rsidR="005B4614" w:rsidRDefault="005B4614" w:rsidP="005B461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B4614" w:rsidRDefault="005B4614" w:rsidP="005B46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Complications</w:t>
      </w:r>
    </w:p>
    <w:p w:rsidR="005B4614" w:rsidRDefault="005B4614" w:rsidP="005B46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</w:t>
      </w:r>
    </w:p>
    <w:p w:rsidR="005B4614" w:rsidRDefault="005B4614" w:rsidP="005B46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Superficial</w:t>
      </w:r>
    </w:p>
    <w:p w:rsidR="005B4614" w:rsidRDefault="005B4614" w:rsidP="005B461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</w:t>
      </w:r>
    </w:p>
    <w:p w:rsidR="005B4614" w:rsidRDefault="005B4614" w:rsidP="005B46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 Necrosis</w:t>
      </w:r>
    </w:p>
    <w:p w:rsidR="005B4614" w:rsidRDefault="005B4614" w:rsidP="005B46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Arthrofibrosis</w:t>
      </w:r>
      <w:proofErr w:type="spellEnd"/>
    </w:p>
    <w:p w:rsidR="005B4614" w:rsidRDefault="005B4614" w:rsidP="005B46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Non-union</w:t>
      </w:r>
    </w:p>
    <w:p w:rsidR="005B4614" w:rsidRDefault="005B4614" w:rsidP="005B46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Delayed Union</w:t>
      </w:r>
    </w:p>
    <w:p w:rsidR="005B4614" w:rsidRPr="000E7B03" w:rsidRDefault="005B4614" w:rsidP="005B461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Painful Hardware requiring removal</w:t>
      </w:r>
    </w:p>
    <w:p w:rsidR="001D52E6" w:rsidRPr="00624226" w:rsidRDefault="001D52E6" w:rsidP="000E7B0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D52E6" w:rsidRPr="00624226" w:rsidSect="00CA6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B"/>
    <w:rsid w:val="000E7B03"/>
    <w:rsid w:val="001D52E6"/>
    <w:rsid w:val="003650ED"/>
    <w:rsid w:val="003A219B"/>
    <w:rsid w:val="005B4614"/>
    <w:rsid w:val="006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Heyworth</dc:creator>
  <cp:keywords/>
  <dc:description/>
  <cp:lastModifiedBy>Benton Heyworth</cp:lastModifiedBy>
  <cp:revision>3</cp:revision>
  <dcterms:created xsi:type="dcterms:W3CDTF">2014-01-22T00:36:00Z</dcterms:created>
  <dcterms:modified xsi:type="dcterms:W3CDTF">2014-01-22T01:44:00Z</dcterms:modified>
</cp:coreProperties>
</file>